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B28" w:rsidRPr="00554B28" w:rsidRDefault="00554B28" w:rsidP="00554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3205953"/>
      <w:bookmarkStart w:id="1" w:name="_GoBack"/>
      <w:bookmarkEnd w:id="1"/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дошкольное образовательное учреждение детский сад № 82</w:t>
      </w:r>
    </w:p>
    <w:p w:rsidR="00554B28" w:rsidRPr="00554B28" w:rsidRDefault="00554B28" w:rsidP="00554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общеразвивающего вида с приоритетным осуществлением деятельности</w:t>
      </w:r>
    </w:p>
    <w:p w:rsidR="00554B28" w:rsidRPr="00554B28" w:rsidRDefault="00554B28" w:rsidP="00554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художественно-эстетическому развитию детей </w:t>
      </w:r>
    </w:p>
    <w:p w:rsidR="00554B28" w:rsidRPr="00554B28" w:rsidRDefault="00554B28" w:rsidP="00554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Красногвардейского района Санкт-Петербурга</w:t>
      </w:r>
    </w:p>
    <w:bookmarkEnd w:id="0"/>
    <w:p w:rsidR="00554B28" w:rsidRPr="00554B28" w:rsidRDefault="00554B28" w:rsidP="00554B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4B28" w:rsidRPr="00554B28" w:rsidRDefault="00554B28" w:rsidP="00554B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4B28" w:rsidRPr="00554B28" w:rsidRDefault="00554B28" w:rsidP="00554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B28" w:rsidRPr="00554B28" w:rsidRDefault="00554B28" w:rsidP="0055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554B28" w:rsidRPr="00554B28" w:rsidRDefault="00554B28" w:rsidP="0055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54B28" w:rsidRPr="00554B28" w:rsidRDefault="00554B28" w:rsidP="0055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B28" w:rsidRPr="00554B28" w:rsidRDefault="00554B28" w:rsidP="00554B28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08.09.2022 г.                                                                                                                 № </w:t>
      </w:r>
      <w:r w:rsidRPr="00554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119/1-пу</w:t>
      </w:r>
    </w:p>
    <w:p w:rsidR="00554B28" w:rsidRPr="00554B28" w:rsidRDefault="00554B28" w:rsidP="00554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B28" w:rsidRPr="00554B28" w:rsidRDefault="00554B28" w:rsidP="00554B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оказания дополнительных</w:t>
      </w:r>
    </w:p>
    <w:p w:rsidR="00554B28" w:rsidRPr="00554B28" w:rsidRDefault="00554B28" w:rsidP="00554B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платных образовательных услуг в ДОУ на 2022-2023 гг.</w:t>
      </w:r>
    </w:p>
    <w:p w:rsidR="00554B28" w:rsidRPr="00554B28" w:rsidRDefault="00554B28" w:rsidP="00554B2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B28" w:rsidRPr="00554B28" w:rsidRDefault="00554B28" w:rsidP="00554B2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B28" w:rsidRPr="00554B28" w:rsidRDefault="00554B28" w:rsidP="00554B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Государственное бюджетное дошкольное образовательное учреждение детский сад № 82 общеразвивающего вида с приоритетным осуществлением деятельности по художественно-эстетическому развитию детей  Красногвардейского района Санкт-Петербурга (далее – ДОУ), Лицензией ДОУ на организацию образовательной деятельности, реализацией дополнительного образования действующих нормативных актов и по результатам анализа опроса родителей (законных представителей) с целью всестороннего удовлетворения социальных запросов на образовательные услуги, а также с целью привлечения средств от оказания платных образовательных услуг для нужд образовательного процесса </w:t>
      </w:r>
    </w:p>
    <w:p w:rsidR="00554B28" w:rsidRPr="00554B28" w:rsidRDefault="00554B28" w:rsidP="00554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B28" w:rsidRPr="00554B28" w:rsidRDefault="00554B28" w:rsidP="00554B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554B28" w:rsidRPr="00554B28" w:rsidRDefault="00554B28" w:rsidP="00554B28">
      <w:pPr>
        <w:numPr>
          <w:ilvl w:val="0"/>
          <w:numId w:val="1"/>
        </w:numPr>
        <w:shd w:val="clear" w:color="auto" w:fill="FFFFFF"/>
        <w:spacing w:before="161" w:after="161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в ДОУ в 2022-2023 учебному году в период с 12.09.2022 г.                          по 31.05.2022 г. оказание платных образовательных услуг в соответствии с </w:t>
      </w:r>
      <w:r w:rsidRPr="00554B28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  <w:t xml:space="preserve">Постановлением Правительства РФ от 15 сентября 2020 г. N 1441 «Об утверждении Правил оказания платных образовательных услуг», ФЗ от 29.12.2012 № 273-ФЗ и локальными нормативными актами. </w:t>
      </w:r>
    </w:p>
    <w:p w:rsidR="00554B28" w:rsidRPr="00554B28" w:rsidRDefault="00554B28" w:rsidP="00554B28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приказа оставляю за собой. </w:t>
      </w:r>
    </w:p>
    <w:p w:rsidR="00554B28" w:rsidRPr="00554B28" w:rsidRDefault="00554B28" w:rsidP="00554B28">
      <w:pPr>
        <w:tabs>
          <w:tab w:val="left" w:pos="284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B28" w:rsidRPr="00554B28" w:rsidRDefault="00554B28" w:rsidP="0055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B28" w:rsidRPr="00554B28" w:rsidRDefault="00554B28" w:rsidP="0055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B28" w:rsidRPr="00554B28" w:rsidRDefault="00554B28" w:rsidP="0055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B28" w:rsidRPr="00554B28" w:rsidRDefault="00554B28" w:rsidP="00554B28">
      <w:pPr>
        <w:keepNext/>
        <w:widowControl w:val="0"/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95885</wp:posOffset>
                </wp:positionV>
                <wp:extent cx="3067050" cy="742950"/>
                <wp:effectExtent l="9525" t="9525" r="9525" b="9525"/>
                <wp:wrapNone/>
                <wp:docPr id="1" name="Прямоугольник: скругленные угл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4B28" w:rsidRPr="00923BE1" w:rsidRDefault="00554B28" w:rsidP="00554B2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3BE1">
                              <w:rPr>
                                <w:b/>
                                <w:sz w:val="20"/>
                                <w:szCs w:val="20"/>
                              </w:rPr>
                              <w:t>Документ подписан электронной подписью</w:t>
                            </w:r>
                          </w:p>
                          <w:p w:rsidR="00554B28" w:rsidRPr="00E740F5" w:rsidRDefault="00554B28" w:rsidP="00554B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23BE1">
                              <w:rPr>
                                <w:b/>
                                <w:sz w:val="20"/>
                                <w:szCs w:val="20"/>
                              </w:rPr>
                              <w:t>Сертификат</w:t>
                            </w:r>
                            <w:r w:rsidRPr="00E740F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BE1">
                              <w:rPr>
                                <w:sz w:val="16"/>
                                <w:szCs w:val="16"/>
                              </w:rPr>
                              <w:t>525</w:t>
                            </w:r>
                            <w:r w:rsidRPr="00923BE1">
                              <w:rPr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  <w:r w:rsidRPr="00923BE1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923BE1">
                              <w:rPr>
                                <w:sz w:val="16"/>
                                <w:szCs w:val="16"/>
                                <w:lang w:val="en-US"/>
                              </w:rPr>
                              <w:t>c</w:t>
                            </w:r>
                            <w:r w:rsidRPr="00923BE1">
                              <w:rPr>
                                <w:sz w:val="16"/>
                                <w:szCs w:val="16"/>
                              </w:rPr>
                              <w:t>44104265</w:t>
                            </w:r>
                            <w:r w:rsidRPr="00923BE1">
                              <w:rPr>
                                <w:sz w:val="16"/>
                                <w:szCs w:val="16"/>
                                <w:lang w:val="en-US"/>
                              </w:rPr>
                              <w:t>be</w:t>
                            </w:r>
                            <w:r w:rsidRPr="00923BE1"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  <w:r w:rsidRPr="00923BE1">
                              <w:rPr>
                                <w:sz w:val="16"/>
                                <w:szCs w:val="16"/>
                                <w:lang w:val="en-US"/>
                              </w:rPr>
                              <w:t>df</w:t>
                            </w:r>
                            <w:r w:rsidRPr="00923BE1">
                              <w:rPr>
                                <w:sz w:val="16"/>
                                <w:szCs w:val="16"/>
                              </w:rPr>
                              <w:t>042</w:t>
                            </w:r>
                            <w:r w:rsidRPr="00923BE1">
                              <w:rPr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 w:rsidRPr="00923BE1">
                              <w:rPr>
                                <w:sz w:val="16"/>
                                <w:szCs w:val="16"/>
                              </w:rPr>
                              <w:t>323</w:t>
                            </w:r>
                            <w:proofErr w:type="spellStart"/>
                            <w:r w:rsidRPr="00923BE1">
                              <w:rPr>
                                <w:sz w:val="16"/>
                                <w:szCs w:val="16"/>
                                <w:lang w:val="en-US"/>
                              </w:rPr>
                              <w:t>ddf</w:t>
                            </w:r>
                            <w:proofErr w:type="spellEnd"/>
                            <w:r w:rsidRPr="00923BE1">
                              <w:rPr>
                                <w:sz w:val="16"/>
                                <w:szCs w:val="16"/>
                              </w:rPr>
                              <w:t>5548368</w:t>
                            </w:r>
                            <w:r w:rsidRPr="00923BE1">
                              <w:rPr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  <w:r w:rsidRPr="00923BE1">
                              <w:rPr>
                                <w:sz w:val="16"/>
                                <w:szCs w:val="16"/>
                              </w:rPr>
                              <w:t>55</w:t>
                            </w:r>
                          </w:p>
                          <w:p w:rsidR="00554B28" w:rsidRDefault="00554B28" w:rsidP="00554B2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23BE1">
                              <w:rPr>
                                <w:b/>
                                <w:sz w:val="20"/>
                                <w:szCs w:val="20"/>
                              </w:rPr>
                              <w:t>Владелец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Бужор Наталья Сергеевна</w:t>
                            </w:r>
                          </w:p>
                          <w:p w:rsidR="00554B28" w:rsidRPr="00923BE1" w:rsidRDefault="00554B28" w:rsidP="00554B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23BE1">
                              <w:rPr>
                                <w:b/>
                                <w:sz w:val="20"/>
                                <w:szCs w:val="20"/>
                              </w:rPr>
                              <w:t>Действителен</w:t>
                            </w:r>
                            <w:r w:rsidRPr="00923BE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с </w:t>
                            </w:r>
                            <w:r w:rsidRPr="00923BE1">
                              <w:rPr>
                                <w:sz w:val="20"/>
                                <w:szCs w:val="20"/>
                              </w:rPr>
                              <w:t>07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.10.2021 по 07.01.2023</w:t>
                            </w:r>
                          </w:p>
                          <w:p w:rsidR="00554B28" w:rsidRDefault="00554B28" w:rsidP="00554B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" o:spid="_x0000_s1026" style="position:absolute;left:0;text-align:left;margin-left:124.55pt;margin-top:7.55pt;width:241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">
                <v:textbox>
                  <w:txbxContent>
                    <w:p w:rsidR="00554B28" w:rsidRPr="00923BE1" w:rsidRDefault="00554B28" w:rsidP="00554B2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23BE1">
                        <w:rPr>
                          <w:b/>
                          <w:sz w:val="20"/>
                          <w:szCs w:val="20"/>
                        </w:rPr>
                        <w:t>Документ подписан электронной подписью</w:t>
                      </w:r>
                    </w:p>
                    <w:p w:rsidR="00554B28" w:rsidRPr="00E740F5" w:rsidRDefault="00554B28" w:rsidP="00554B28">
                      <w:pPr>
                        <w:rPr>
                          <w:sz w:val="20"/>
                          <w:szCs w:val="20"/>
                        </w:rPr>
                      </w:pPr>
                      <w:r w:rsidRPr="00923BE1">
                        <w:rPr>
                          <w:b/>
                          <w:sz w:val="20"/>
                          <w:szCs w:val="20"/>
                        </w:rPr>
                        <w:t>Сертификат</w:t>
                      </w:r>
                      <w:r w:rsidRPr="00E740F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23BE1">
                        <w:rPr>
                          <w:sz w:val="16"/>
                          <w:szCs w:val="16"/>
                        </w:rPr>
                        <w:t>525</w:t>
                      </w:r>
                      <w:r w:rsidRPr="00923BE1">
                        <w:rPr>
                          <w:sz w:val="16"/>
                          <w:szCs w:val="16"/>
                          <w:lang w:val="en-US"/>
                        </w:rPr>
                        <w:t>f</w:t>
                      </w:r>
                      <w:r w:rsidRPr="00923BE1">
                        <w:rPr>
                          <w:sz w:val="16"/>
                          <w:szCs w:val="16"/>
                        </w:rPr>
                        <w:t>1</w:t>
                      </w:r>
                      <w:r w:rsidRPr="00923BE1">
                        <w:rPr>
                          <w:sz w:val="16"/>
                          <w:szCs w:val="16"/>
                          <w:lang w:val="en-US"/>
                        </w:rPr>
                        <w:t>c</w:t>
                      </w:r>
                      <w:r w:rsidRPr="00923BE1">
                        <w:rPr>
                          <w:sz w:val="16"/>
                          <w:szCs w:val="16"/>
                        </w:rPr>
                        <w:t>44104265</w:t>
                      </w:r>
                      <w:r w:rsidRPr="00923BE1">
                        <w:rPr>
                          <w:sz w:val="16"/>
                          <w:szCs w:val="16"/>
                          <w:lang w:val="en-US"/>
                        </w:rPr>
                        <w:t>be</w:t>
                      </w:r>
                      <w:r w:rsidRPr="00923BE1">
                        <w:rPr>
                          <w:sz w:val="16"/>
                          <w:szCs w:val="16"/>
                        </w:rPr>
                        <w:t>21</w:t>
                      </w:r>
                      <w:r w:rsidRPr="00923BE1">
                        <w:rPr>
                          <w:sz w:val="16"/>
                          <w:szCs w:val="16"/>
                          <w:lang w:val="en-US"/>
                        </w:rPr>
                        <w:t>df</w:t>
                      </w:r>
                      <w:r w:rsidRPr="00923BE1">
                        <w:rPr>
                          <w:sz w:val="16"/>
                          <w:szCs w:val="16"/>
                        </w:rPr>
                        <w:t>042</w:t>
                      </w:r>
                      <w:r w:rsidRPr="00923BE1">
                        <w:rPr>
                          <w:sz w:val="16"/>
                          <w:szCs w:val="16"/>
                          <w:lang w:val="en-US"/>
                        </w:rPr>
                        <w:t>a</w:t>
                      </w:r>
                      <w:r w:rsidRPr="00923BE1">
                        <w:rPr>
                          <w:sz w:val="16"/>
                          <w:szCs w:val="16"/>
                        </w:rPr>
                        <w:t>323</w:t>
                      </w:r>
                      <w:proofErr w:type="spellStart"/>
                      <w:r w:rsidRPr="00923BE1">
                        <w:rPr>
                          <w:sz w:val="16"/>
                          <w:szCs w:val="16"/>
                          <w:lang w:val="en-US"/>
                        </w:rPr>
                        <w:t>ddf</w:t>
                      </w:r>
                      <w:proofErr w:type="spellEnd"/>
                      <w:r w:rsidRPr="00923BE1">
                        <w:rPr>
                          <w:sz w:val="16"/>
                          <w:szCs w:val="16"/>
                        </w:rPr>
                        <w:t>5548368</w:t>
                      </w:r>
                      <w:r w:rsidRPr="00923BE1">
                        <w:rPr>
                          <w:sz w:val="16"/>
                          <w:szCs w:val="16"/>
                          <w:lang w:val="en-US"/>
                        </w:rPr>
                        <w:t>d</w:t>
                      </w:r>
                      <w:r w:rsidRPr="00923BE1">
                        <w:rPr>
                          <w:sz w:val="16"/>
                          <w:szCs w:val="16"/>
                        </w:rPr>
                        <w:t>55</w:t>
                      </w:r>
                    </w:p>
                    <w:p w:rsidR="00554B28" w:rsidRDefault="00554B28" w:rsidP="00554B28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923BE1">
                        <w:rPr>
                          <w:b/>
                          <w:sz w:val="20"/>
                          <w:szCs w:val="20"/>
                        </w:rPr>
                        <w:t>Владелец</w:t>
                      </w:r>
                      <w:r>
                        <w:rPr>
                          <w:sz w:val="20"/>
                          <w:szCs w:val="20"/>
                        </w:rPr>
                        <w:t xml:space="preserve"> Бужор Наталья Сергеевна</w:t>
                      </w:r>
                    </w:p>
                    <w:p w:rsidR="00554B28" w:rsidRPr="00923BE1" w:rsidRDefault="00554B28" w:rsidP="00554B28">
                      <w:pPr>
                        <w:rPr>
                          <w:sz w:val="20"/>
                          <w:szCs w:val="20"/>
                        </w:rPr>
                      </w:pPr>
                      <w:r w:rsidRPr="00923BE1">
                        <w:rPr>
                          <w:b/>
                          <w:sz w:val="20"/>
                          <w:szCs w:val="20"/>
                        </w:rPr>
                        <w:t>Действителен</w:t>
                      </w:r>
                      <w:r w:rsidRPr="00923BE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с </w:t>
                      </w:r>
                      <w:r w:rsidRPr="00923BE1">
                        <w:rPr>
                          <w:sz w:val="20"/>
                          <w:szCs w:val="20"/>
                        </w:rPr>
                        <w:t>07</w:t>
                      </w:r>
                      <w:r>
                        <w:rPr>
                          <w:sz w:val="20"/>
                          <w:szCs w:val="20"/>
                        </w:rPr>
                        <w:t>.10.2021 по 07.01.2023</w:t>
                      </w:r>
                    </w:p>
                    <w:p w:rsidR="00554B28" w:rsidRDefault="00554B28" w:rsidP="00554B2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54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Заведующий                                                                                                     Н.С. Бужор </w:t>
      </w:r>
    </w:p>
    <w:p w:rsidR="00554B28" w:rsidRPr="00554B28" w:rsidRDefault="00554B28" w:rsidP="0055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B28" w:rsidRPr="00554B28" w:rsidRDefault="00554B28" w:rsidP="0055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B28" w:rsidRPr="00554B28" w:rsidRDefault="00554B28" w:rsidP="0055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B28" w:rsidRPr="00554B28" w:rsidRDefault="00554B28" w:rsidP="0055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B28" w:rsidRPr="00554B28" w:rsidRDefault="00554B28" w:rsidP="0055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B28" w:rsidRPr="00554B28" w:rsidRDefault="00554B28" w:rsidP="0055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B28" w:rsidRPr="00554B28" w:rsidRDefault="00554B28" w:rsidP="0055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B28" w:rsidRPr="00554B28" w:rsidRDefault="00554B28" w:rsidP="00554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2" w:name="text"/>
      <w:bookmarkEnd w:id="2"/>
      <w:r w:rsidRPr="00554B2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4B28" w:rsidRPr="00554B28" w:rsidRDefault="00554B28" w:rsidP="0055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B28" w:rsidRPr="00554B28" w:rsidRDefault="00554B28" w:rsidP="0055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B28" w:rsidRPr="00554B28" w:rsidRDefault="00554B28" w:rsidP="0055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B28" w:rsidRPr="00554B28" w:rsidRDefault="00554B28" w:rsidP="00554B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B28" w:rsidRPr="00554B28" w:rsidRDefault="00554B28" w:rsidP="00554B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B28" w:rsidRPr="00554B28" w:rsidRDefault="00554B28" w:rsidP="00554B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B28" w:rsidRPr="00554B28" w:rsidRDefault="00554B28" w:rsidP="00554B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643" w:rsidRDefault="00EB7643"/>
    <w:sectPr w:rsidR="00EB7643" w:rsidSect="00430A10">
      <w:pgSz w:w="11906" w:h="16838"/>
      <w:pgMar w:top="28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40102"/>
    <w:multiLevelType w:val="multilevel"/>
    <w:tmpl w:val="A0EE7B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28"/>
    <w:rsid w:val="00430A10"/>
    <w:rsid w:val="00554B28"/>
    <w:rsid w:val="00EB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B187D-3D6A-4F50-B5F6-3EA22364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2022-10-03T06:46:00Z</dcterms:created>
  <dcterms:modified xsi:type="dcterms:W3CDTF">2022-10-03T06:46:00Z</dcterms:modified>
</cp:coreProperties>
</file>